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35563" w:rsidRPr="00135563" w:rsidTr="00135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35563" w:rsidRPr="00135563" w:rsidRDefault="00135563" w:rsidP="00135563">
            <w:r w:rsidRPr="00135563">
              <w:t>Uchwała Nr XXXII/172/09 z dnia 23 września 2009 r.</w:t>
            </w:r>
          </w:p>
        </w:tc>
      </w:tr>
    </w:tbl>
    <w:p w:rsidR="00135563" w:rsidRPr="00135563" w:rsidRDefault="00135563" w:rsidP="00135563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35563" w:rsidRPr="00135563" w:rsidTr="00135563">
        <w:trPr>
          <w:tblCellSpacing w:w="7" w:type="dxa"/>
        </w:trPr>
        <w:tc>
          <w:tcPr>
            <w:tcW w:w="0" w:type="auto"/>
            <w:vAlign w:val="center"/>
            <w:hideMark/>
          </w:tcPr>
          <w:p w:rsidR="00135563" w:rsidRPr="00135563" w:rsidRDefault="00135563" w:rsidP="00135563">
            <w:r w:rsidRPr="00135563">
              <w:br/>
              <w:t>w sprawie przystąpienia Powiatu Pyrzyckiego do realizacji projektu pod nazwą "Przebudowa ulicy Jana Pawła II w Pyrzycach na odcinku od skrzyżowania z ulicą Niepodległości do skrzyżowania z ulicą Wojska Polskiego" w ramach Programu Wieloletniego pod nazwą "Narodowy Program Przebudowy Dróg Lokalnych 2008 - 2011" i zapewnienia środków finansowych w budżecie Powiatu Pyrzyckiego na 2010 rok</w:t>
            </w:r>
          </w:p>
        </w:tc>
      </w:tr>
      <w:tr w:rsidR="00135563" w:rsidRPr="00135563" w:rsidTr="00135563">
        <w:trPr>
          <w:tblCellSpacing w:w="7" w:type="dxa"/>
        </w:trPr>
        <w:tc>
          <w:tcPr>
            <w:tcW w:w="0" w:type="auto"/>
            <w:vAlign w:val="center"/>
            <w:hideMark/>
          </w:tcPr>
          <w:p w:rsidR="00135563" w:rsidRPr="00135563" w:rsidRDefault="00135563" w:rsidP="00135563">
            <w:r w:rsidRPr="00135563">
              <w:t xml:space="preserve">Uchwała Nr XXXII/172/09 </w:t>
            </w:r>
            <w:r w:rsidRPr="00135563">
              <w:br/>
              <w:t xml:space="preserve">Rady Powiatu Pyrzyckiego </w:t>
            </w:r>
            <w:r w:rsidRPr="00135563">
              <w:br/>
              <w:t xml:space="preserve">z dnia 23 września 2009 r. </w:t>
            </w:r>
            <w:r w:rsidRPr="00135563">
              <w:br/>
            </w:r>
            <w:r w:rsidRPr="00135563">
              <w:br/>
            </w:r>
            <w:r w:rsidRPr="00135563">
              <w:br/>
              <w:t xml:space="preserve">w sprawie przystąpienia Powiatu Pyrzyckiego do realizacji projektu pod nazwą "Przebudowa ulicy Jana Pawła II w Pyrzycach na odcinku od skrzyżowania z ulicą Niepodległości do skrzyżowania z ulicą Wojska Polskiego" w ramach Programu Wieloletniego pod nazwą "Narodowy Program Przebudowy Dróg Lokalnych 2008 - 2011" i zapewnienia środków finansowych w budżecie Powiatu Pyrzyckiego na 2010 rok </w:t>
            </w:r>
            <w:r w:rsidRPr="00135563">
              <w:br/>
            </w:r>
            <w:r w:rsidRPr="00135563">
              <w:br/>
            </w:r>
            <w:r w:rsidRPr="00135563">
              <w:br/>
              <w:t xml:space="preserve">Na podstawie art. 12 </w:t>
            </w:r>
            <w:proofErr w:type="spellStart"/>
            <w:r w:rsidRPr="00135563">
              <w:t>pkt</w:t>
            </w:r>
            <w:proofErr w:type="spellEnd"/>
            <w:r w:rsidRPr="00135563">
              <w:t xml:space="preserve"> 4 ustawy z dnia 5 czerwca 1998 r. o samorządzie powiatowym (tekst jednolity Dz. U. z 2001 r. Nr 142, poz. 1592, zmiany: z 2002 r. Nr 23, poz. 220, Nr 62, poz. 558, Nr 113, poz. 984, Nr 153, poz. 1271, Nr 200, poz. 1688, Nr 214, poz. 1806, z 2003 r. Nr 162, poz. 1568, z 2004 r. Nr 102, poz. 1055, Nr 167, poz. 1759, z 2007 r. Nr 173, poz. 1218, z 2008 r. Nr 180, poz. 1111, Nr 223, poz. 1458, z 2009 r. Nr 92, poz. 753), Rada Powiatu uchwala, co następuje: </w:t>
            </w:r>
            <w:r w:rsidRPr="00135563">
              <w:br/>
            </w:r>
            <w:r w:rsidRPr="00135563">
              <w:br/>
              <w:t xml:space="preserve">§ 1. </w:t>
            </w:r>
            <w:r w:rsidRPr="00135563">
              <w:br/>
            </w:r>
            <w:r w:rsidRPr="00135563">
              <w:br/>
              <w:t xml:space="preserve">Postanawia się przystąpić do realizacji projektu pod nazwą "Przebudowa ulicy Jana Pawła II w Pyrzycach na odcinku od skrzyżowania z ulicą Niepodległości do skrzyżowania z ulicą Wojska Polskiego" w ramach Programu Wieloletniego pod nazwą "Narodowy Program Przebudowy Dróg Lokalnych 2008 - 2011", który stanowi załącznik do uchwały nr 233/2008 Rady Ministrów z dnia 28 października 2008 r., zwanym w dalszej treści uchwały "Programem". </w:t>
            </w:r>
            <w:r w:rsidRPr="00135563">
              <w:br/>
            </w:r>
            <w:r w:rsidRPr="00135563">
              <w:br/>
              <w:t xml:space="preserve">§ 2. </w:t>
            </w:r>
            <w:r w:rsidRPr="00135563">
              <w:br/>
            </w:r>
            <w:r w:rsidRPr="00135563">
              <w:br/>
              <w:t xml:space="preserve">Na realizację projektu, o którym mowa w § 1, w ramach "Programu", w budżecie Powiatu Pyrzyckiego na rok 2010, zapewni się środki finansowe w kwocie 141.500 zł (sto czterdzieści jeden tysięcy pięćset zł) stanowiące wymagany wkład własny, w wysokości 50% szacunkowej wartości projektu. </w:t>
            </w:r>
            <w:r w:rsidRPr="00135563">
              <w:br/>
            </w:r>
            <w:r w:rsidRPr="00135563">
              <w:lastRenderedPageBreak/>
              <w:br/>
              <w:t xml:space="preserve">§ 3. </w:t>
            </w:r>
            <w:r w:rsidRPr="00135563">
              <w:br/>
            </w:r>
            <w:r w:rsidRPr="00135563">
              <w:br/>
              <w:t xml:space="preserve">Wykonanie uchwały powierza się Zarządowi Powiatu. </w:t>
            </w:r>
            <w:r w:rsidRPr="00135563">
              <w:br/>
            </w:r>
            <w:r w:rsidRPr="00135563">
              <w:br/>
              <w:t xml:space="preserve">§ 4. </w:t>
            </w:r>
            <w:r w:rsidRPr="00135563">
              <w:br/>
            </w:r>
            <w:r w:rsidRPr="00135563">
              <w:br/>
              <w:t xml:space="preserve">Uchwała wchodzi w życie z dniem podjęcia. </w:t>
            </w:r>
            <w:r w:rsidRPr="00135563">
              <w:br/>
            </w:r>
            <w:r w:rsidRPr="00135563">
              <w:br/>
            </w:r>
            <w:r w:rsidRPr="00135563">
              <w:br/>
            </w:r>
            <w:r w:rsidRPr="00135563">
              <w:br/>
            </w:r>
            <w:r w:rsidRPr="00135563">
              <w:br/>
              <w:t xml:space="preserve">PRZEWODNICZĄCY RADY </w:t>
            </w:r>
            <w:r w:rsidRPr="00135563">
              <w:br/>
            </w:r>
            <w:r w:rsidRPr="00135563">
              <w:br/>
              <w:t xml:space="preserve">JERZY MAREK OLECH </w:t>
            </w:r>
          </w:p>
        </w:tc>
      </w:tr>
    </w:tbl>
    <w:p w:rsidR="002A2F25" w:rsidRDefault="002A2F25"/>
    <w:sectPr w:rsidR="002A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5563"/>
    <w:rsid w:val="00135563"/>
    <w:rsid w:val="002A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2021-11-29T07:10:00Z</dcterms:created>
  <dcterms:modified xsi:type="dcterms:W3CDTF">2021-11-29T07:11:00Z</dcterms:modified>
</cp:coreProperties>
</file>