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33" w:rsidRPr="0063122F" w:rsidRDefault="004A642A" w:rsidP="00811E33">
      <w:pPr>
        <w:spacing w:after="0"/>
        <w:jc w:val="center"/>
        <w:rPr>
          <w:b/>
        </w:rPr>
      </w:pPr>
      <w:r>
        <w:rPr>
          <w:b/>
        </w:rPr>
        <w:t>Uchwała n</w:t>
      </w:r>
      <w:r w:rsidR="00811E33">
        <w:rPr>
          <w:b/>
        </w:rPr>
        <w:t xml:space="preserve">r </w:t>
      </w:r>
      <w:r>
        <w:rPr>
          <w:b/>
        </w:rPr>
        <w:t>98</w:t>
      </w:r>
      <w:r w:rsidR="00811E33">
        <w:rPr>
          <w:b/>
        </w:rPr>
        <w:t>/2021</w:t>
      </w:r>
    </w:p>
    <w:p w:rsidR="00811E33" w:rsidRPr="0063122F" w:rsidRDefault="00811E33" w:rsidP="00811E33">
      <w:pPr>
        <w:spacing w:after="0"/>
        <w:jc w:val="center"/>
        <w:rPr>
          <w:b/>
        </w:rPr>
      </w:pPr>
      <w:r w:rsidRPr="0063122F">
        <w:rPr>
          <w:b/>
        </w:rPr>
        <w:t>Zarządu Powiatu Pyrzyckiego</w:t>
      </w:r>
    </w:p>
    <w:p w:rsidR="00811E33" w:rsidRPr="0063122F" w:rsidRDefault="00B84057" w:rsidP="00811E33">
      <w:pPr>
        <w:spacing w:after="0"/>
        <w:jc w:val="center"/>
        <w:rPr>
          <w:b/>
        </w:rPr>
      </w:pPr>
      <w:r>
        <w:rPr>
          <w:b/>
        </w:rPr>
        <w:t>z dnia 18 listopada 2021</w:t>
      </w:r>
      <w:r w:rsidR="00811E33" w:rsidRPr="0063122F">
        <w:rPr>
          <w:b/>
        </w:rPr>
        <w:t xml:space="preserve"> r.</w:t>
      </w:r>
    </w:p>
    <w:p w:rsidR="00811E33" w:rsidRDefault="00811E33" w:rsidP="00811E33">
      <w:pPr>
        <w:spacing w:after="0"/>
      </w:pPr>
    </w:p>
    <w:p w:rsidR="00811E33" w:rsidRPr="0063122F" w:rsidRDefault="00811E33" w:rsidP="004A642A">
      <w:pPr>
        <w:spacing w:after="0"/>
        <w:jc w:val="center"/>
        <w:rPr>
          <w:b/>
        </w:rPr>
      </w:pPr>
      <w:r w:rsidRPr="0063122F">
        <w:rPr>
          <w:b/>
        </w:rPr>
        <w:t>w sprawie zatwierdzenia wyboru ofert</w:t>
      </w:r>
      <w:r>
        <w:rPr>
          <w:b/>
        </w:rPr>
        <w:t>y</w:t>
      </w:r>
      <w:r w:rsidRPr="0063122F">
        <w:rPr>
          <w:b/>
        </w:rPr>
        <w:t xml:space="preserve"> na realizację zadania publicznego polegającego </w:t>
      </w:r>
      <w:r>
        <w:rPr>
          <w:b/>
        </w:rPr>
        <w:br/>
      </w:r>
      <w:r w:rsidRPr="0063122F">
        <w:rPr>
          <w:b/>
        </w:rPr>
        <w:t>na prowadzeniu punktu nieodpłatnej pomocy prawnej</w:t>
      </w:r>
      <w:r>
        <w:rPr>
          <w:b/>
        </w:rPr>
        <w:t xml:space="preserve"> oraz nieodpłatnego poradnictwa obywatelskiego </w:t>
      </w:r>
      <w:r w:rsidRPr="0063122F">
        <w:rPr>
          <w:b/>
        </w:rPr>
        <w:t xml:space="preserve"> na te</w:t>
      </w:r>
      <w:r>
        <w:rPr>
          <w:b/>
        </w:rPr>
        <w:t>renie powiatu pyrzyckiego w 2022</w:t>
      </w:r>
      <w:r w:rsidRPr="0063122F">
        <w:rPr>
          <w:b/>
        </w:rPr>
        <w:t xml:space="preserve"> r.</w:t>
      </w:r>
    </w:p>
    <w:p w:rsidR="00811E33" w:rsidRDefault="00811E33" w:rsidP="00811E33">
      <w:pPr>
        <w:spacing w:after="0"/>
        <w:jc w:val="both"/>
      </w:pPr>
    </w:p>
    <w:p w:rsidR="00811E33" w:rsidRDefault="00811E33" w:rsidP="00811E33">
      <w:pPr>
        <w:spacing w:after="0"/>
        <w:jc w:val="both"/>
      </w:pPr>
      <w:r>
        <w:tab/>
        <w:t xml:space="preserve">Na podstawie art. 11 ustawy z dnia 5 sierpnia 2015 r. o nieodpłatnej pomocy prawnej, nieodpłatnym poradnictwie obywatelskim oraz edukacji prawnej (Dz. U. z 2021 r. poz. 945) i art. 4 ust. 1 pkt 1b oraz art. 13-15 ustawy z dnia 24 kwietnia 2003 r. o działalności pożytku publicznego </w:t>
      </w:r>
      <w:r w:rsidR="004A642A">
        <w:br/>
      </w:r>
      <w:r>
        <w:t xml:space="preserve">i o wolontariacie (Dz. U. z 2020 r. poz. 1057 z </w:t>
      </w:r>
      <w:proofErr w:type="spellStart"/>
      <w:r>
        <w:t>późn</w:t>
      </w:r>
      <w:proofErr w:type="spellEnd"/>
      <w:r>
        <w:t xml:space="preserve">. zm. ), Zarząd Powiatu Pyrzyckiego uchwala, </w:t>
      </w:r>
      <w:r>
        <w:br/>
        <w:t>co następuje:</w:t>
      </w:r>
    </w:p>
    <w:p w:rsidR="00811E33" w:rsidRDefault="00811E33" w:rsidP="00811E33">
      <w:pPr>
        <w:spacing w:after="0"/>
      </w:pPr>
    </w:p>
    <w:p w:rsidR="00811E33" w:rsidRPr="0063122F" w:rsidRDefault="00811E33" w:rsidP="00811E33">
      <w:pPr>
        <w:spacing w:after="0"/>
        <w:jc w:val="center"/>
        <w:rPr>
          <w:b/>
        </w:rPr>
      </w:pPr>
      <w:r w:rsidRPr="0063122F">
        <w:rPr>
          <w:b/>
        </w:rPr>
        <w:t>§ 1.</w:t>
      </w:r>
    </w:p>
    <w:p w:rsidR="00811E33" w:rsidRDefault="00811E33" w:rsidP="004A642A">
      <w:pPr>
        <w:pStyle w:val="Akapitzlist"/>
        <w:numPr>
          <w:ilvl w:val="0"/>
          <w:numId w:val="1"/>
        </w:numPr>
        <w:spacing w:after="0"/>
        <w:ind w:left="426"/>
        <w:jc w:val="both"/>
      </w:pPr>
      <w:r>
        <w:t>Zarząd Powiatu Pyrzyckiego zatwierdza wybór oferty na realizację zadania publicznego polegającego na prowadzeniu przez organizację pozarządową, prowadzącą działalność pożytku publicznego punktu nieodpłatnej pomocy prawnej oraz nieodpłatnego poradnictwa obywatelskiego na terenie powiatu pyrzyckiego w 2022 r.</w:t>
      </w:r>
    </w:p>
    <w:p w:rsidR="00811E33" w:rsidRDefault="00811E33" w:rsidP="004A642A">
      <w:pPr>
        <w:pStyle w:val="Akapitzlist"/>
        <w:numPr>
          <w:ilvl w:val="0"/>
          <w:numId w:val="1"/>
        </w:numPr>
        <w:spacing w:after="0"/>
        <w:ind w:left="426"/>
        <w:jc w:val="both"/>
      </w:pPr>
      <w:r>
        <w:t>Zadanie prowadzenia punktu nieodpłatnej pomocy prawnej oraz nieodpłatnego poradnictwa obywatelskiego na terenie powiatu pyrzyckiego w 2022 r. zostanie powierzone Stowarzyszeniu Zaborskie Towarzystwo Naukowe, ul. Dworcowa 18, 89-632 Brusy.</w:t>
      </w:r>
    </w:p>
    <w:p w:rsidR="00811E33" w:rsidRDefault="00811E33" w:rsidP="004A642A">
      <w:pPr>
        <w:pStyle w:val="Akapitzlist"/>
        <w:numPr>
          <w:ilvl w:val="0"/>
          <w:numId w:val="1"/>
        </w:numPr>
        <w:spacing w:after="0"/>
        <w:ind w:left="426"/>
        <w:jc w:val="both"/>
      </w:pPr>
      <w:r>
        <w:t xml:space="preserve">Na prowadzenie punktu nieodpłatnej pomocy prawnej na terenie powiatu pyrzyckiego </w:t>
      </w:r>
      <w:r>
        <w:br/>
        <w:t>w 2022 r. zostanie przekazana dotacja w wysokości 64.020,00 zł.</w:t>
      </w:r>
    </w:p>
    <w:p w:rsidR="00811E33" w:rsidRDefault="00811E33" w:rsidP="00811E33">
      <w:pPr>
        <w:pStyle w:val="Akapitzlist"/>
        <w:spacing w:after="0"/>
      </w:pPr>
    </w:p>
    <w:p w:rsidR="00811E33" w:rsidRPr="0063122F" w:rsidRDefault="00811E33" w:rsidP="00811E33">
      <w:pPr>
        <w:spacing w:after="0"/>
        <w:jc w:val="center"/>
        <w:rPr>
          <w:b/>
        </w:rPr>
      </w:pPr>
      <w:r w:rsidRPr="0063122F">
        <w:rPr>
          <w:b/>
        </w:rPr>
        <w:t>§ 2.</w:t>
      </w:r>
    </w:p>
    <w:p w:rsidR="00811E33" w:rsidRDefault="00811E33" w:rsidP="00811E33">
      <w:pPr>
        <w:spacing w:after="0"/>
      </w:pPr>
      <w:r>
        <w:t>Wykonanie uchwały powierza się Staroście Pyrzyckiemu.</w:t>
      </w:r>
    </w:p>
    <w:p w:rsidR="00811E33" w:rsidRDefault="00811E33" w:rsidP="00811E33">
      <w:pPr>
        <w:spacing w:after="0"/>
      </w:pPr>
      <w:bookmarkStart w:id="0" w:name="_GoBack"/>
      <w:bookmarkEnd w:id="0"/>
    </w:p>
    <w:p w:rsidR="00811E33" w:rsidRPr="0063122F" w:rsidRDefault="00811E33" w:rsidP="00811E33">
      <w:pPr>
        <w:spacing w:after="0"/>
        <w:jc w:val="center"/>
        <w:rPr>
          <w:b/>
        </w:rPr>
      </w:pPr>
      <w:r w:rsidRPr="0063122F">
        <w:rPr>
          <w:b/>
        </w:rPr>
        <w:t>§ 3.</w:t>
      </w:r>
    </w:p>
    <w:p w:rsidR="00811E33" w:rsidRDefault="00811E33" w:rsidP="00811E33">
      <w:pPr>
        <w:spacing w:after="0"/>
      </w:pPr>
      <w:r>
        <w:t>Uchwała wchodzi w życie z dniem podjęcia.</w:t>
      </w:r>
    </w:p>
    <w:p w:rsidR="00811E33" w:rsidRDefault="00811E33" w:rsidP="00811E33">
      <w:pPr>
        <w:spacing w:after="0"/>
      </w:pPr>
    </w:p>
    <w:p w:rsidR="00811E33" w:rsidRDefault="00811E33" w:rsidP="00811E33">
      <w:pPr>
        <w:spacing w:after="0"/>
      </w:pPr>
    </w:p>
    <w:p w:rsidR="00811E33" w:rsidRDefault="00811E33" w:rsidP="00811E33">
      <w:pPr>
        <w:spacing w:after="0"/>
      </w:pPr>
      <w:r>
        <w:tab/>
      </w:r>
      <w:r>
        <w:tab/>
      </w:r>
      <w:r>
        <w:tab/>
      </w:r>
      <w:r>
        <w:tab/>
        <w:t>Zarząd Powiatu Pyrzyckiego:</w:t>
      </w:r>
    </w:p>
    <w:p w:rsidR="00811E33" w:rsidRDefault="00811E33" w:rsidP="00811E33">
      <w:pPr>
        <w:spacing w:after="0"/>
      </w:pPr>
    </w:p>
    <w:p w:rsidR="00811E33" w:rsidRDefault="00811E33" w:rsidP="00811E33">
      <w:pPr>
        <w:spacing w:after="0"/>
      </w:pPr>
      <w:r>
        <w:tab/>
      </w:r>
      <w:r>
        <w:tab/>
      </w:r>
      <w:r>
        <w:tab/>
      </w:r>
      <w:r>
        <w:tab/>
      </w:r>
      <w:r>
        <w:tab/>
        <w:t>Stanisław Stępień</w:t>
      </w:r>
      <w:r>
        <w:tab/>
      </w:r>
      <w:r>
        <w:tab/>
        <w:t>……………………………………………..</w:t>
      </w:r>
    </w:p>
    <w:p w:rsidR="00811E33" w:rsidRDefault="00811E33" w:rsidP="00811E33">
      <w:pPr>
        <w:spacing w:after="0"/>
      </w:pPr>
    </w:p>
    <w:p w:rsidR="00811E33" w:rsidRDefault="00811E33" w:rsidP="00811E33">
      <w:pPr>
        <w:spacing w:after="0"/>
      </w:pPr>
      <w:r>
        <w:tab/>
      </w:r>
      <w:r>
        <w:tab/>
      </w:r>
      <w:r>
        <w:tab/>
      </w:r>
      <w:r>
        <w:tab/>
      </w:r>
      <w:r>
        <w:tab/>
        <w:t>Ewa Gąsiorowska-Nawój</w:t>
      </w:r>
      <w:r>
        <w:tab/>
        <w:t>……………………………………………..</w:t>
      </w:r>
    </w:p>
    <w:p w:rsidR="00811E33" w:rsidRDefault="00811E33" w:rsidP="00811E33">
      <w:pPr>
        <w:spacing w:after="0"/>
      </w:pPr>
    </w:p>
    <w:p w:rsidR="00811E33" w:rsidRDefault="00811E33" w:rsidP="00811E33">
      <w:pPr>
        <w:spacing w:after="0"/>
      </w:pPr>
      <w:r>
        <w:tab/>
      </w:r>
      <w:r>
        <w:tab/>
      </w:r>
      <w:r>
        <w:tab/>
      </w:r>
      <w:r>
        <w:tab/>
      </w:r>
      <w:r>
        <w:tab/>
        <w:t>Jan Jaworski</w:t>
      </w:r>
      <w:r>
        <w:tab/>
      </w:r>
      <w:r>
        <w:tab/>
      </w:r>
      <w:r>
        <w:tab/>
        <w:t>……………………………………………..</w:t>
      </w:r>
    </w:p>
    <w:p w:rsidR="00811E33" w:rsidRDefault="00811E33" w:rsidP="00811E33">
      <w:pPr>
        <w:spacing w:after="0"/>
      </w:pPr>
    </w:p>
    <w:p w:rsidR="00811E33" w:rsidRDefault="00811E33" w:rsidP="00811E33">
      <w:pPr>
        <w:spacing w:after="0"/>
      </w:pPr>
      <w:r>
        <w:tab/>
      </w:r>
      <w:r>
        <w:tab/>
      </w:r>
      <w:r>
        <w:tab/>
      </w:r>
      <w:r>
        <w:tab/>
      </w:r>
      <w:r>
        <w:tab/>
        <w:t>Przemysław Maciąg</w:t>
      </w:r>
      <w:r>
        <w:tab/>
      </w:r>
      <w:r>
        <w:tab/>
        <w:t>……………………………………………..</w:t>
      </w:r>
    </w:p>
    <w:p w:rsidR="00811E33" w:rsidRDefault="00811E33" w:rsidP="00811E33">
      <w:pPr>
        <w:spacing w:after="0"/>
      </w:pPr>
    </w:p>
    <w:p w:rsidR="00811E33" w:rsidRDefault="00811E33" w:rsidP="00811E33">
      <w:pPr>
        <w:spacing w:after="0"/>
      </w:pPr>
      <w:r>
        <w:tab/>
      </w:r>
      <w:r>
        <w:tab/>
      </w:r>
      <w:r>
        <w:tab/>
      </w:r>
      <w:r>
        <w:tab/>
      </w:r>
      <w:r>
        <w:tab/>
        <w:t>Dariusz Jagiełło</w:t>
      </w:r>
      <w:r>
        <w:tab/>
      </w:r>
      <w:r>
        <w:tab/>
      </w:r>
      <w:r>
        <w:tab/>
        <w:t>……………………………………………..</w:t>
      </w:r>
    </w:p>
    <w:p w:rsidR="00811E33" w:rsidRDefault="00811E33" w:rsidP="00811E33">
      <w:pPr>
        <w:spacing w:after="0"/>
      </w:pPr>
    </w:p>
    <w:p w:rsidR="00811E33" w:rsidRDefault="00811E33" w:rsidP="00811E33">
      <w:pPr>
        <w:spacing w:after="0"/>
      </w:pPr>
      <w:r>
        <w:t xml:space="preserve"> </w:t>
      </w:r>
    </w:p>
    <w:p w:rsidR="00B107F5" w:rsidRDefault="00B107F5"/>
    <w:sectPr w:rsidR="00B10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C71CA"/>
    <w:multiLevelType w:val="hybridMultilevel"/>
    <w:tmpl w:val="1DBAD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33"/>
    <w:rsid w:val="00000AD4"/>
    <w:rsid w:val="000073BF"/>
    <w:rsid w:val="0001366D"/>
    <w:rsid w:val="00015420"/>
    <w:rsid w:val="00016E93"/>
    <w:rsid w:val="000230EF"/>
    <w:rsid w:val="0002405F"/>
    <w:rsid w:val="000268D0"/>
    <w:rsid w:val="00031EF6"/>
    <w:rsid w:val="0003269E"/>
    <w:rsid w:val="0003356E"/>
    <w:rsid w:val="000351AB"/>
    <w:rsid w:val="000418EA"/>
    <w:rsid w:val="0005187F"/>
    <w:rsid w:val="0005343B"/>
    <w:rsid w:val="00054933"/>
    <w:rsid w:val="00061DA9"/>
    <w:rsid w:val="000622B5"/>
    <w:rsid w:val="000705E9"/>
    <w:rsid w:val="000736E2"/>
    <w:rsid w:val="00074A88"/>
    <w:rsid w:val="00087E86"/>
    <w:rsid w:val="000906EA"/>
    <w:rsid w:val="00090822"/>
    <w:rsid w:val="000935BA"/>
    <w:rsid w:val="00093F99"/>
    <w:rsid w:val="0009593F"/>
    <w:rsid w:val="000A06A9"/>
    <w:rsid w:val="000A66B2"/>
    <w:rsid w:val="000B1337"/>
    <w:rsid w:val="000B1886"/>
    <w:rsid w:val="000B193F"/>
    <w:rsid w:val="000B3862"/>
    <w:rsid w:val="000C01B0"/>
    <w:rsid w:val="000C3147"/>
    <w:rsid w:val="000C4056"/>
    <w:rsid w:val="000C4DCB"/>
    <w:rsid w:val="000C7760"/>
    <w:rsid w:val="000D2923"/>
    <w:rsid w:val="000E3EC8"/>
    <w:rsid w:val="000E7D78"/>
    <w:rsid w:val="000F57B4"/>
    <w:rsid w:val="001236B4"/>
    <w:rsid w:val="00123E3A"/>
    <w:rsid w:val="00126CBA"/>
    <w:rsid w:val="00131ECE"/>
    <w:rsid w:val="001333EE"/>
    <w:rsid w:val="00143BE7"/>
    <w:rsid w:val="001466B7"/>
    <w:rsid w:val="00155199"/>
    <w:rsid w:val="00165AF6"/>
    <w:rsid w:val="00170036"/>
    <w:rsid w:val="00184217"/>
    <w:rsid w:val="00184F3A"/>
    <w:rsid w:val="001902CA"/>
    <w:rsid w:val="001911F9"/>
    <w:rsid w:val="0019279C"/>
    <w:rsid w:val="001927E0"/>
    <w:rsid w:val="001929EE"/>
    <w:rsid w:val="001A4A27"/>
    <w:rsid w:val="001B2B5E"/>
    <w:rsid w:val="001B6215"/>
    <w:rsid w:val="001B7801"/>
    <w:rsid w:val="001C0894"/>
    <w:rsid w:val="001C284C"/>
    <w:rsid w:val="001C456B"/>
    <w:rsid w:val="001C6C03"/>
    <w:rsid w:val="001C7A18"/>
    <w:rsid w:val="001D3DEA"/>
    <w:rsid w:val="001D5141"/>
    <w:rsid w:val="001D567B"/>
    <w:rsid w:val="001E0340"/>
    <w:rsid w:val="001E0614"/>
    <w:rsid w:val="001E75F4"/>
    <w:rsid w:val="001F25E9"/>
    <w:rsid w:val="001F601E"/>
    <w:rsid w:val="00204AC7"/>
    <w:rsid w:val="002079F8"/>
    <w:rsid w:val="00210254"/>
    <w:rsid w:val="002118D7"/>
    <w:rsid w:val="00214028"/>
    <w:rsid w:val="00214E55"/>
    <w:rsid w:val="00215232"/>
    <w:rsid w:val="002204A8"/>
    <w:rsid w:val="00243E75"/>
    <w:rsid w:val="0025793A"/>
    <w:rsid w:val="002630F5"/>
    <w:rsid w:val="00263B73"/>
    <w:rsid w:val="0026488F"/>
    <w:rsid w:val="002766F7"/>
    <w:rsid w:val="00280AA0"/>
    <w:rsid w:val="0029217C"/>
    <w:rsid w:val="00296C39"/>
    <w:rsid w:val="002A609A"/>
    <w:rsid w:val="002B0965"/>
    <w:rsid w:val="002B7E7D"/>
    <w:rsid w:val="002C1A5C"/>
    <w:rsid w:val="002C4CE9"/>
    <w:rsid w:val="002C5928"/>
    <w:rsid w:val="002C7F5C"/>
    <w:rsid w:val="002D5757"/>
    <w:rsid w:val="002D7F36"/>
    <w:rsid w:val="002E46BE"/>
    <w:rsid w:val="002E5149"/>
    <w:rsid w:val="002F0D98"/>
    <w:rsid w:val="002F40A1"/>
    <w:rsid w:val="002F45C8"/>
    <w:rsid w:val="002F7928"/>
    <w:rsid w:val="002F7A06"/>
    <w:rsid w:val="002F7F2D"/>
    <w:rsid w:val="0030415B"/>
    <w:rsid w:val="00307721"/>
    <w:rsid w:val="00316A92"/>
    <w:rsid w:val="003208D3"/>
    <w:rsid w:val="00321105"/>
    <w:rsid w:val="0032264F"/>
    <w:rsid w:val="00324762"/>
    <w:rsid w:val="0033572A"/>
    <w:rsid w:val="00336CE3"/>
    <w:rsid w:val="0034162E"/>
    <w:rsid w:val="00346DE1"/>
    <w:rsid w:val="00351CA0"/>
    <w:rsid w:val="00356386"/>
    <w:rsid w:val="0036437C"/>
    <w:rsid w:val="003706ED"/>
    <w:rsid w:val="003735B9"/>
    <w:rsid w:val="00373673"/>
    <w:rsid w:val="00374ED0"/>
    <w:rsid w:val="00381B9C"/>
    <w:rsid w:val="00382A69"/>
    <w:rsid w:val="00382AAF"/>
    <w:rsid w:val="003834CC"/>
    <w:rsid w:val="003839A5"/>
    <w:rsid w:val="00384028"/>
    <w:rsid w:val="00387995"/>
    <w:rsid w:val="00391C3A"/>
    <w:rsid w:val="003A39B3"/>
    <w:rsid w:val="003A4871"/>
    <w:rsid w:val="003C026D"/>
    <w:rsid w:val="003C2E7A"/>
    <w:rsid w:val="003D30F2"/>
    <w:rsid w:val="003E2122"/>
    <w:rsid w:val="003E4614"/>
    <w:rsid w:val="003E4BC6"/>
    <w:rsid w:val="003E696F"/>
    <w:rsid w:val="003F0289"/>
    <w:rsid w:val="003F055C"/>
    <w:rsid w:val="003F24D4"/>
    <w:rsid w:val="003F303C"/>
    <w:rsid w:val="00400475"/>
    <w:rsid w:val="00400BB0"/>
    <w:rsid w:val="00407D15"/>
    <w:rsid w:val="00426C4B"/>
    <w:rsid w:val="00431B80"/>
    <w:rsid w:val="00432639"/>
    <w:rsid w:val="004332BA"/>
    <w:rsid w:val="00436263"/>
    <w:rsid w:val="00441D6E"/>
    <w:rsid w:val="00443D51"/>
    <w:rsid w:val="0044406B"/>
    <w:rsid w:val="00446849"/>
    <w:rsid w:val="00450CAA"/>
    <w:rsid w:val="00453302"/>
    <w:rsid w:val="00454829"/>
    <w:rsid w:val="00454AE5"/>
    <w:rsid w:val="004560EE"/>
    <w:rsid w:val="0045790B"/>
    <w:rsid w:val="00472857"/>
    <w:rsid w:val="004730C0"/>
    <w:rsid w:val="004815CF"/>
    <w:rsid w:val="00481D2F"/>
    <w:rsid w:val="00481FA0"/>
    <w:rsid w:val="00491C07"/>
    <w:rsid w:val="0049291D"/>
    <w:rsid w:val="00496303"/>
    <w:rsid w:val="00496AA4"/>
    <w:rsid w:val="004A2784"/>
    <w:rsid w:val="004A642A"/>
    <w:rsid w:val="004B3070"/>
    <w:rsid w:val="004B59C3"/>
    <w:rsid w:val="004B61BC"/>
    <w:rsid w:val="004C037C"/>
    <w:rsid w:val="004C36AD"/>
    <w:rsid w:val="004C506C"/>
    <w:rsid w:val="004C71CF"/>
    <w:rsid w:val="004D237F"/>
    <w:rsid w:val="004D55E4"/>
    <w:rsid w:val="004D6C59"/>
    <w:rsid w:val="004E63BE"/>
    <w:rsid w:val="004E64BE"/>
    <w:rsid w:val="004E6921"/>
    <w:rsid w:val="004E71A1"/>
    <w:rsid w:val="004F3D1A"/>
    <w:rsid w:val="004F4F1C"/>
    <w:rsid w:val="00506701"/>
    <w:rsid w:val="005167F6"/>
    <w:rsid w:val="0051748D"/>
    <w:rsid w:val="00520792"/>
    <w:rsid w:val="00520ED6"/>
    <w:rsid w:val="0052164D"/>
    <w:rsid w:val="005309AF"/>
    <w:rsid w:val="00532433"/>
    <w:rsid w:val="0053663D"/>
    <w:rsid w:val="0053765D"/>
    <w:rsid w:val="0054405C"/>
    <w:rsid w:val="005450BF"/>
    <w:rsid w:val="005476A9"/>
    <w:rsid w:val="005545FD"/>
    <w:rsid w:val="00554F58"/>
    <w:rsid w:val="005647C2"/>
    <w:rsid w:val="00571777"/>
    <w:rsid w:val="005820CB"/>
    <w:rsid w:val="00583D7E"/>
    <w:rsid w:val="00593645"/>
    <w:rsid w:val="0059367E"/>
    <w:rsid w:val="00595694"/>
    <w:rsid w:val="00596C2E"/>
    <w:rsid w:val="00596DB0"/>
    <w:rsid w:val="005A1120"/>
    <w:rsid w:val="005A36A2"/>
    <w:rsid w:val="005B2462"/>
    <w:rsid w:val="005B5CC8"/>
    <w:rsid w:val="005B75F6"/>
    <w:rsid w:val="005C1D4D"/>
    <w:rsid w:val="005C6254"/>
    <w:rsid w:val="005C6C40"/>
    <w:rsid w:val="005D29DA"/>
    <w:rsid w:val="005D4E08"/>
    <w:rsid w:val="005E3B04"/>
    <w:rsid w:val="005F2053"/>
    <w:rsid w:val="005F353F"/>
    <w:rsid w:val="005F7A98"/>
    <w:rsid w:val="00600531"/>
    <w:rsid w:val="00602A0C"/>
    <w:rsid w:val="00602AF2"/>
    <w:rsid w:val="00604A09"/>
    <w:rsid w:val="00606628"/>
    <w:rsid w:val="00607266"/>
    <w:rsid w:val="00610051"/>
    <w:rsid w:val="00636A51"/>
    <w:rsid w:val="00637ED2"/>
    <w:rsid w:val="00640422"/>
    <w:rsid w:val="0064413A"/>
    <w:rsid w:val="006449C4"/>
    <w:rsid w:val="006460B2"/>
    <w:rsid w:val="006545FB"/>
    <w:rsid w:val="00656172"/>
    <w:rsid w:val="0067002E"/>
    <w:rsid w:val="00673E96"/>
    <w:rsid w:val="006766FA"/>
    <w:rsid w:val="0069362F"/>
    <w:rsid w:val="006A0053"/>
    <w:rsid w:val="006A0BE3"/>
    <w:rsid w:val="006A19A3"/>
    <w:rsid w:val="006A5E86"/>
    <w:rsid w:val="006B0A4C"/>
    <w:rsid w:val="006B1AB2"/>
    <w:rsid w:val="006B2D1E"/>
    <w:rsid w:val="006B3D98"/>
    <w:rsid w:val="006B68AD"/>
    <w:rsid w:val="006C58D7"/>
    <w:rsid w:val="006D3F28"/>
    <w:rsid w:val="006D695B"/>
    <w:rsid w:val="006E0989"/>
    <w:rsid w:val="006E1AFB"/>
    <w:rsid w:val="006E2351"/>
    <w:rsid w:val="006E4206"/>
    <w:rsid w:val="006E7241"/>
    <w:rsid w:val="006F0E02"/>
    <w:rsid w:val="006F3670"/>
    <w:rsid w:val="006F3BF8"/>
    <w:rsid w:val="006F40EC"/>
    <w:rsid w:val="00701BEF"/>
    <w:rsid w:val="007045AD"/>
    <w:rsid w:val="007078AE"/>
    <w:rsid w:val="00707C74"/>
    <w:rsid w:val="00711905"/>
    <w:rsid w:val="007124D7"/>
    <w:rsid w:val="0071272B"/>
    <w:rsid w:val="00721DDC"/>
    <w:rsid w:val="0072792E"/>
    <w:rsid w:val="00732BAB"/>
    <w:rsid w:val="00735A86"/>
    <w:rsid w:val="00740BB2"/>
    <w:rsid w:val="00750AA7"/>
    <w:rsid w:val="0075766E"/>
    <w:rsid w:val="007604DB"/>
    <w:rsid w:val="00766796"/>
    <w:rsid w:val="007704FE"/>
    <w:rsid w:val="0077220B"/>
    <w:rsid w:val="00777645"/>
    <w:rsid w:val="00783EB3"/>
    <w:rsid w:val="00795D75"/>
    <w:rsid w:val="00796343"/>
    <w:rsid w:val="00796D3C"/>
    <w:rsid w:val="007976A4"/>
    <w:rsid w:val="007A0B98"/>
    <w:rsid w:val="007A16B6"/>
    <w:rsid w:val="007A61EF"/>
    <w:rsid w:val="007B522D"/>
    <w:rsid w:val="007C0911"/>
    <w:rsid w:val="007C74A1"/>
    <w:rsid w:val="007D2AEB"/>
    <w:rsid w:val="007D7395"/>
    <w:rsid w:val="007D7483"/>
    <w:rsid w:val="007E5900"/>
    <w:rsid w:val="007F1B89"/>
    <w:rsid w:val="007F3FB9"/>
    <w:rsid w:val="007F4340"/>
    <w:rsid w:val="00801734"/>
    <w:rsid w:val="008030B5"/>
    <w:rsid w:val="008038B8"/>
    <w:rsid w:val="00806E96"/>
    <w:rsid w:val="008108C9"/>
    <w:rsid w:val="008114AE"/>
    <w:rsid w:val="00811E33"/>
    <w:rsid w:val="00820093"/>
    <w:rsid w:val="00823DC0"/>
    <w:rsid w:val="008245F1"/>
    <w:rsid w:val="00836842"/>
    <w:rsid w:val="008376F7"/>
    <w:rsid w:val="008457EF"/>
    <w:rsid w:val="008459E0"/>
    <w:rsid w:val="00847FC3"/>
    <w:rsid w:val="008614A4"/>
    <w:rsid w:val="00865CFD"/>
    <w:rsid w:val="008663A1"/>
    <w:rsid w:val="008879DB"/>
    <w:rsid w:val="00890808"/>
    <w:rsid w:val="0089214D"/>
    <w:rsid w:val="008956D7"/>
    <w:rsid w:val="008A09DD"/>
    <w:rsid w:val="008B000E"/>
    <w:rsid w:val="008B0E0D"/>
    <w:rsid w:val="008B5815"/>
    <w:rsid w:val="008B6795"/>
    <w:rsid w:val="008C5F36"/>
    <w:rsid w:val="008C7235"/>
    <w:rsid w:val="008D0ACE"/>
    <w:rsid w:val="008D1556"/>
    <w:rsid w:val="008D48C3"/>
    <w:rsid w:val="008E41E9"/>
    <w:rsid w:val="008E459F"/>
    <w:rsid w:val="008E6FED"/>
    <w:rsid w:val="008F4CE4"/>
    <w:rsid w:val="008F540C"/>
    <w:rsid w:val="008F655C"/>
    <w:rsid w:val="008F7D6E"/>
    <w:rsid w:val="00903CF2"/>
    <w:rsid w:val="00904778"/>
    <w:rsid w:val="00912C29"/>
    <w:rsid w:val="00920798"/>
    <w:rsid w:val="00925BFA"/>
    <w:rsid w:val="009271C4"/>
    <w:rsid w:val="00934B3D"/>
    <w:rsid w:val="00935797"/>
    <w:rsid w:val="00936185"/>
    <w:rsid w:val="009523AC"/>
    <w:rsid w:val="00955104"/>
    <w:rsid w:val="00960EBD"/>
    <w:rsid w:val="00962322"/>
    <w:rsid w:val="00964FE0"/>
    <w:rsid w:val="00966687"/>
    <w:rsid w:val="0099626A"/>
    <w:rsid w:val="0099707B"/>
    <w:rsid w:val="009A5D92"/>
    <w:rsid w:val="009A779A"/>
    <w:rsid w:val="009B02FA"/>
    <w:rsid w:val="009C4DB2"/>
    <w:rsid w:val="009C52B5"/>
    <w:rsid w:val="009D0D10"/>
    <w:rsid w:val="009D130F"/>
    <w:rsid w:val="009E229D"/>
    <w:rsid w:val="009E3C9D"/>
    <w:rsid w:val="009E4AE8"/>
    <w:rsid w:val="009E5EFA"/>
    <w:rsid w:val="009F0AAC"/>
    <w:rsid w:val="009F116C"/>
    <w:rsid w:val="00A11A0C"/>
    <w:rsid w:val="00A22187"/>
    <w:rsid w:val="00A30DD3"/>
    <w:rsid w:val="00A34F42"/>
    <w:rsid w:val="00A372C7"/>
    <w:rsid w:val="00A374E1"/>
    <w:rsid w:val="00A5110F"/>
    <w:rsid w:val="00A51BD2"/>
    <w:rsid w:val="00A5280F"/>
    <w:rsid w:val="00A52D45"/>
    <w:rsid w:val="00A55715"/>
    <w:rsid w:val="00A56507"/>
    <w:rsid w:val="00A5666A"/>
    <w:rsid w:val="00A56AEE"/>
    <w:rsid w:val="00A61F89"/>
    <w:rsid w:val="00A62F28"/>
    <w:rsid w:val="00A65AD7"/>
    <w:rsid w:val="00A70CBF"/>
    <w:rsid w:val="00A7199A"/>
    <w:rsid w:val="00A74D73"/>
    <w:rsid w:val="00A76490"/>
    <w:rsid w:val="00A77743"/>
    <w:rsid w:val="00A8149F"/>
    <w:rsid w:val="00A9203B"/>
    <w:rsid w:val="00A930AD"/>
    <w:rsid w:val="00AA0DAC"/>
    <w:rsid w:val="00AA5980"/>
    <w:rsid w:val="00AC2604"/>
    <w:rsid w:val="00AC2834"/>
    <w:rsid w:val="00AD280B"/>
    <w:rsid w:val="00AE25DE"/>
    <w:rsid w:val="00AE6311"/>
    <w:rsid w:val="00AF243A"/>
    <w:rsid w:val="00AF24AA"/>
    <w:rsid w:val="00AF4C7C"/>
    <w:rsid w:val="00AF4E4D"/>
    <w:rsid w:val="00AF7810"/>
    <w:rsid w:val="00B052BB"/>
    <w:rsid w:val="00B0732D"/>
    <w:rsid w:val="00B107F5"/>
    <w:rsid w:val="00B12779"/>
    <w:rsid w:val="00B13138"/>
    <w:rsid w:val="00B17AC4"/>
    <w:rsid w:val="00B21C72"/>
    <w:rsid w:val="00B25A93"/>
    <w:rsid w:val="00B31E95"/>
    <w:rsid w:val="00B32A93"/>
    <w:rsid w:val="00B37142"/>
    <w:rsid w:val="00B4092A"/>
    <w:rsid w:val="00B422A4"/>
    <w:rsid w:val="00B50624"/>
    <w:rsid w:val="00B579FA"/>
    <w:rsid w:val="00B643B2"/>
    <w:rsid w:val="00B662CB"/>
    <w:rsid w:val="00B67E7F"/>
    <w:rsid w:val="00B84057"/>
    <w:rsid w:val="00B84842"/>
    <w:rsid w:val="00B86284"/>
    <w:rsid w:val="00B877AA"/>
    <w:rsid w:val="00B913C6"/>
    <w:rsid w:val="00B9197A"/>
    <w:rsid w:val="00B95817"/>
    <w:rsid w:val="00B96DCB"/>
    <w:rsid w:val="00B97E45"/>
    <w:rsid w:val="00BA1F8D"/>
    <w:rsid w:val="00BA3972"/>
    <w:rsid w:val="00BD0A45"/>
    <w:rsid w:val="00BE5099"/>
    <w:rsid w:val="00BE7C57"/>
    <w:rsid w:val="00BF38E1"/>
    <w:rsid w:val="00C002F1"/>
    <w:rsid w:val="00C05256"/>
    <w:rsid w:val="00C06DED"/>
    <w:rsid w:val="00C106A8"/>
    <w:rsid w:val="00C1233D"/>
    <w:rsid w:val="00C13E97"/>
    <w:rsid w:val="00C14AE9"/>
    <w:rsid w:val="00C16122"/>
    <w:rsid w:val="00C16637"/>
    <w:rsid w:val="00C269B9"/>
    <w:rsid w:val="00C3127D"/>
    <w:rsid w:val="00C33ACB"/>
    <w:rsid w:val="00C33BAB"/>
    <w:rsid w:val="00C33DA6"/>
    <w:rsid w:val="00C47134"/>
    <w:rsid w:val="00C50A17"/>
    <w:rsid w:val="00C529B3"/>
    <w:rsid w:val="00C54B6F"/>
    <w:rsid w:val="00C60D43"/>
    <w:rsid w:val="00C65ADF"/>
    <w:rsid w:val="00C70378"/>
    <w:rsid w:val="00C705DF"/>
    <w:rsid w:val="00C7122F"/>
    <w:rsid w:val="00C75A0C"/>
    <w:rsid w:val="00C76B34"/>
    <w:rsid w:val="00C82D5D"/>
    <w:rsid w:val="00C923C6"/>
    <w:rsid w:val="00CA0E3A"/>
    <w:rsid w:val="00CA1CFE"/>
    <w:rsid w:val="00CA4515"/>
    <w:rsid w:val="00CA5E36"/>
    <w:rsid w:val="00CB0191"/>
    <w:rsid w:val="00CB01F3"/>
    <w:rsid w:val="00CC2A8E"/>
    <w:rsid w:val="00CC3A03"/>
    <w:rsid w:val="00CC599D"/>
    <w:rsid w:val="00CD4280"/>
    <w:rsid w:val="00CD57AC"/>
    <w:rsid w:val="00CD7862"/>
    <w:rsid w:val="00CE27F7"/>
    <w:rsid w:val="00CE4B3F"/>
    <w:rsid w:val="00CF2B38"/>
    <w:rsid w:val="00CF4E40"/>
    <w:rsid w:val="00D063BF"/>
    <w:rsid w:val="00D074E8"/>
    <w:rsid w:val="00D10A17"/>
    <w:rsid w:val="00D120E5"/>
    <w:rsid w:val="00D12E1B"/>
    <w:rsid w:val="00D13563"/>
    <w:rsid w:val="00D178A4"/>
    <w:rsid w:val="00D214D6"/>
    <w:rsid w:val="00D21EE5"/>
    <w:rsid w:val="00D25898"/>
    <w:rsid w:val="00D323F3"/>
    <w:rsid w:val="00D32F46"/>
    <w:rsid w:val="00D3414C"/>
    <w:rsid w:val="00D358F5"/>
    <w:rsid w:val="00D456CD"/>
    <w:rsid w:val="00D55007"/>
    <w:rsid w:val="00D56AF9"/>
    <w:rsid w:val="00D61893"/>
    <w:rsid w:val="00D61C8A"/>
    <w:rsid w:val="00D66823"/>
    <w:rsid w:val="00D82799"/>
    <w:rsid w:val="00D86079"/>
    <w:rsid w:val="00D87771"/>
    <w:rsid w:val="00D9046D"/>
    <w:rsid w:val="00D93ACC"/>
    <w:rsid w:val="00D95DF7"/>
    <w:rsid w:val="00DA09F0"/>
    <w:rsid w:val="00DA3187"/>
    <w:rsid w:val="00DA6973"/>
    <w:rsid w:val="00DA7D1F"/>
    <w:rsid w:val="00DB1025"/>
    <w:rsid w:val="00DB2D4C"/>
    <w:rsid w:val="00DB4D28"/>
    <w:rsid w:val="00DD2BCF"/>
    <w:rsid w:val="00DD6ACA"/>
    <w:rsid w:val="00DD731A"/>
    <w:rsid w:val="00DE011A"/>
    <w:rsid w:val="00DE04F4"/>
    <w:rsid w:val="00DE1B18"/>
    <w:rsid w:val="00DE6E2F"/>
    <w:rsid w:val="00DF6891"/>
    <w:rsid w:val="00E0152D"/>
    <w:rsid w:val="00E0409F"/>
    <w:rsid w:val="00E047EA"/>
    <w:rsid w:val="00E04927"/>
    <w:rsid w:val="00E104EB"/>
    <w:rsid w:val="00E10ECA"/>
    <w:rsid w:val="00E11A82"/>
    <w:rsid w:val="00E12FC6"/>
    <w:rsid w:val="00E16E13"/>
    <w:rsid w:val="00E17232"/>
    <w:rsid w:val="00E20E29"/>
    <w:rsid w:val="00E22E7B"/>
    <w:rsid w:val="00E356C3"/>
    <w:rsid w:val="00E3623B"/>
    <w:rsid w:val="00E42A9A"/>
    <w:rsid w:val="00E530BB"/>
    <w:rsid w:val="00E5490D"/>
    <w:rsid w:val="00E72260"/>
    <w:rsid w:val="00E74727"/>
    <w:rsid w:val="00E750E3"/>
    <w:rsid w:val="00E76B43"/>
    <w:rsid w:val="00E80BFE"/>
    <w:rsid w:val="00E80FA3"/>
    <w:rsid w:val="00E838E2"/>
    <w:rsid w:val="00E83F00"/>
    <w:rsid w:val="00E85252"/>
    <w:rsid w:val="00E92E46"/>
    <w:rsid w:val="00E94ACA"/>
    <w:rsid w:val="00EA2682"/>
    <w:rsid w:val="00EA4059"/>
    <w:rsid w:val="00EA7F61"/>
    <w:rsid w:val="00EB2909"/>
    <w:rsid w:val="00EB49CC"/>
    <w:rsid w:val="00EB6D16"/>
    <w:rsid w:val="00EC2C68"/>
    <w:rsid w:val="00ED009B"/>
    <w:rsid w:val="00EE1B32"/>
    <w:rsid w:val="00EE44FD"/>
    <w:rsid w:val="00EE5C36"/>
    <w:rsid w:val="00F03F0B"/>
    <w:rsid w:val="00F059CF"/>
    <w:rsid w:val="00F12794"/>
    <w:rsid w:val="00F1443D"/>
    <w:rsid w:val="00F14A37"/>
    <w:rsid w:val="00F15BF7"/>
    <w:rsid w:val="00F177A2"/>
    <w:rsid w:val="00F2102D"/>
    <w:rsid w:val="00F256F9"/>
    <w:rsid w:val="00F3144B"/>
    <w:rsid w:val="00F3327C"/>
    <w:rsid w:val="00F36729"/>
    <w:rsid w:val="00F47A01"/>
    <w:rsid w:val="00F514F0"/>
    <w:rsid w:val="00F52A20"/>
    <w:rsid w:val="00F53961"/>
    <w:rsid w:val="00F54F67"/>
    <w:rsid w:val="00F56286"/>
    <w:rsid w:val="00F64D86"/>
    <w:rsid w:val="00F66306"/>
    <w:rsid w:val="00F6634C"/>
    <w:rsid w:val="00F668B9"/>
    <w:rsid w:val="00F712D1"/>
    <w:rsid w:val="00F74725"/>
    <w:rsid w:val="00F759C2"/>
    <w:rsid w:val="00F834FE"/>
    <w:rsid w:val="00F83BCB"/>
    <w:rsid w:val="00F8445D"/>
    <w:rsid w:val="00F90083"/>
    <w:rsid w:val="00F9265B"/>
    <w:rsid w:val="00F9440A"/>
    <w:rsid w:val="00F96372"/>
    <w:rsid w:val="00F9638A"/>
    <w:rsid w:val="00FA2808"/>
    <w:rsid w:val="00FA3407"/>
    <w:rsid w:val="00FA392F"/>
    <w:rsid w:val="00FA5359"/>
    <w:rsid w:val="00FA60C2"/>
    <w:rsid w:val="00FA7A2E"/>
    <w:rsid w:val="00FB3D6E"/>
    <w:rsid w:val="00FB752D"/>
    <w:rsid w:val="00FC4F51"/>
    <w:rsid w:val="00FC711E"/>
    <w:rsid w:val="00FD3A9D"/>
    <w:rsid w:val="00FD43FE"/>
    <w:rsid w:val="00FD65D5"/>
    <w:rsid w:val="00FE1BD3"/>
    <w:rsid w:val="00FE264A"/>
    <w:rsid w:val="00FE65F2"/>
    <w:rsid w:val="00FF106E"/>
    <w:rsid w:val="00FF1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E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1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E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1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252</Words>
  <Characters>1515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Majak</dc:creator>
  <cp:keywords/>
  <dc:description/>
  <cp:lastModifiedBy>Waldemar Durkin</cp:lastModifiedBy>
  <cp:revision>6</cp:revision>
  <cp:lastPrinted>2021-11-17T11:22:00Z</cp:lastPrinted>
  <dcterms:created xsi:type="dcterms:W3CDTF">2021-11-17T10:30:00Z</dcterms:created>
  <dcterms:modified xsi:type="dcterms:W3CDTF">2021-11-17T11:25:00Z</dcterms:modified>
</cp:coreProperties>
</file>